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bookmarkStart w:id="0" w:name="_GoBack"/>
      <w:bookmarkEnd w:id="0"/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:rsidTr="00EB6DA7">
        <w:tc>
          <w:tcPr>
            <w:tcW w:w="1281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6D4CBB" w:rsidTr="00EB6DA7">
        <w:tc>
          <w:tcPr>
            <w:tcW w:w="1281" w:type="dxa"/>
            <w:shd w:val="clear" w:color="auto" w:fill="auto"/>
            <w:vAlign w:val="center"/>
          </w:tcPr>
          <w:p w:rsidR="006D4CBB" w:rsidRPr="002241A8" w:rsidRDefault="006D4CBB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  <w:lang w:val="sr-Cyrl-BA"/>
              </w:rPr>
              <w:t>/20</w:t>
            </w:r>
            <w:r>
              <w:rPr>
                <w:sz w:val="24"/>
                <w:szCs w:val="22"/>
              </w:rPr>
              <w:t>21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4CBB" w:rsidRPr="002241A8" w:rsidRDefault="006D4CBB" w:rsidP="004F2E7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Основи фармакологије са токсикологијом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ОФТ19ОФТ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D4CBB" w:rsidRPr="002241A8" w:rsidRDefault="006D4CBB" w:rsidP="004F2E7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физиотерапија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2241A8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375F80" w:rsidRDefault="006D4CBB" w:rsidP="004F2E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 xml:space="preserve">III </w:t>
            </w:r>
            <w:r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5C36E6" w:rsidRDefault="006D4CBB" w:rsidP="004F2E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D4CBB" w:rsidRPr="005C36E6" w:rsidRDefault="006D4CBB" w:rsidP="004F2E70">
            <w:pPr>
              <w:pStyle w:val="Title"/>
            </w:pPr>
            <w:r>
              <w:t>1</w:t>
            </w:r>
          </w:p>
        </w:tc>
      </w:tr>
    </w:tbl>
    <w:p w:rsidR="004F6DA3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F6DA3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F6DA3" w:rsidRPr="00F47ACA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4F6DA3" w:rsidRPr="009F0721" w:rsidTr="00B63A35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F6DA3" w:rsidRPr="002241A8" w:rsidRDefault="004F6DA3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DA3" w:rsidRPr="002241A8" w:rsidRDefault="004F6DA3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 xml:space="preserve"> </w:t>
            </w:r>
            <w:r w:rsidRPr="002241A8">
              <w:rPr>
                <w:lang w:val="sr-Cyrl-BA"/>
              </w:rPr>
              <w:t>Увод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13.10.2021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DA3" w:rsidRPr="002241A8" w:rsidRDefault="004F6DA3" w:rsidP="00550EED">
            <w:pPr>
              <w:pStyle w:val="ListParagraph"/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0C1B7F" w:rsidRDefault="004F6DA3" w:rsidP="00B63A35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20.10.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A90851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0C1B7F" w:rsidRDefault="004F6DA3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ФЗО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EF126A" w:rsidRDefault="004F6DA3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II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 xml:space="preserve">Дејство лијекова на организам  </w:t>
            </w:r>
          </w:p>
        </w:tc>
        <w:tc>
          <w:tcPr>
            <w:tcW w:w="1407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27.10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>Фармакологија ЦНС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3.11.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C765B0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A4195D" w:rsidRDefault="004F6DA3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>Фармакологија АНС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10.11.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  <w:r>
              <w:rPr>
                <w:sz w:val="24"/>
                <w:szCs w:val="22"/>
              </w:rPr>
              <w:t xml:space="preserve"> проф.Шатара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>Фармакологија КВС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17.11.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</w:tcPr>
          <w:p w:rsidR="004F6DA3" w:rsidRPr="000E35A5" w:rsidRDefault="004F6DA3" w:rsidP="00B63A35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24.11.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>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4F6DA3" w:rsidRPr="000B36E4" w:rsidRDefault="004F6DA3" w:rsidP="00B63A35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8.12.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 xml:space="preserve">- </w:t>
            </w:r>
            <w:r>
              <w:rPr>
                <w:b/>
              </w:rPr>
              <w:t>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15.12.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  <w:r w:rsidRPr="002241A8">
              <w:rPr>
                <w:sz w:val="24"/>
                <w:szCs w:val="22"/>
              </w:rPr>
              <w:t xml:space="preserve"> 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lastRenderedPageBreak/>
              <w:t>X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>
            <w:r>
              <w:t>Антибиотици, антитуберкулотици 1.</w:t>
            </w:r>
          </w:p>
          <w:p w:rsidR="004F6DA3" w:rsidRPr="00E0322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22.12.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F6DA3" w:rsidRPr="00E03223" w:rsidRDefault="004F6DA3" w:rsidP="00B63A35">
            <w:r>
              <w:t>Антибиотици, антитуберкулотици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29.12.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</w:rPr>
              <w:t xml:space="preserve">Доц. </w:t>
            </w:r>
            <w:r>
              <w:rPr>
                <w:sz w:val="24"/>
                <w:szCs w:val="22"/>
              </w:rPr>
              <w:t>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4F6DA3" w:rsidRPr="000E35A5" w:rsidRDefault="004F6DA3" w:rsidP="00B63A35">
            <w:pPr>
              <w:rPr>
                <w:b/>
              </w:rPr>
            </w:pPr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 xml:space="preserve">2.,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E31BA0" w:rsidRDefault="004F6DA3" w:rsidP="00B63A35">
            <w:pPr>
              <w:rPr>
                <w:sz w:val="24"/>
                <w:szCs w:val="24"/>
              </w:rPr>
            </w:pPr>
            <w:r w:rsidRPr="00E31BA0">
              <w:rPr>
                <w:sz w:val="24"/>
                <w:szCs w:val="24"/>
              </w:rPr>
              <w:t>12.1.2022.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C765B0" w:rsidRDefault="004F6DA3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6DA3" w:rsidRPr="00C765B0" w:rsidRDefault="004F6DA3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доц.Стојаковић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4F6DA3" w:rsidRPr="000E35A5" w:rsidRDefault="004F6DA3" w:rsidP="00B63A35">
            <w:pPr>
              <w:rPr>
                <w:b/>
              </w:rPr>
            </w:pPr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2.-поправни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0E35A5" w:rsidRDefault="004F6DA3" w:rsidP="00B63A35">
            <w:r>
              <w:t>19.1.2022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F87F51" w:rsidRDefault="004F6DA3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F6DA3" w:rsidRPr="000E35A5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Default="004F6DA3" w:rsidP="00B63A35"/>
        </w:tc>
        <w:tc>
          <w:tcPr>
            <w:tcW w:w="1531" w:type="dxa"/>
            <w:shd w:val="clear" w:color="auto" w:fill="auto"/>
            <w:vAlign w:val="center"/>
          </w:tcPr>
          <w:p w:rsidR="004F6DA3" w:rsidRPr="00EB7048" w:rsidRDefault="004F6DA3" w:rsidP="00B63A35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Default="004F6DA3" w:rsidP="00B63A35"/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0B36E4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E03223" w:rsidRDefault="004F6DA3" w:rsidP="00B63A35">
            <w:pPr>
              <w:jc w:val="center"/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4F6DA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Pr="00F818FB" w:rsidRDefault="004F6DA3" w:rsidP="00B63A35"/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EF126A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F818FB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</w:tcPr>
          <w:p w:rsidR="004F6DA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4F6DA3" w:rsidRDefault="004F6DA3" w:rsidP="00B63A35"/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EF126A" w:rsidRDefault="004F6DA3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F6DA3" w:rsidRPr="002241A8" w:rsidRDefault="004F6DA3" w:rsidP="00B63A35">
            <w:pPr>
              <w:rPr>
                <w:sz w:val="24"/>
                <w:szCs w:val="22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</w:tcPr>
          <w:p w:rsidR="004F6DA3" w:rsidRDefault="004F6DA3" w:rsidP="00B63A35"/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4F6DA3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F6DA3" w:rsidRPr="002241A8" w:rsidRDefault="004F6DA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DA3" w:rsidRPr="002241A8" w:rsidRDefault="004F6DA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</w:tbl>
    <w:p w:rsidR="004F6DA3" w:rsidRDefault="004F6DA3" w:rsidP="004F6DA3">
      <w:pPr>
        <w:spacing w:before="80"/>
        <w:rPr>
          <w:lang w:val="sr-Cyrl-BA"/>
        </w:rPr>
      </w:pPr>
      <w:r>
        <w:rPr>
          <w:lang w:val="sr-Cyrl-BA"/>
        </w:rPr>
        <w:t>П1, П2, ...., П</w:t>
      </w:r>
      <w:r w:rsidRPr="00B53AE0">
        <w:rPr>
          <w:lang w:val="sr-Cyrl-BA"/>
        </w:rPr>
        <w:t xml:space="preserve">15 – </w:t>
      </w:r>
      <w:r>
        <w:rPr>
          <w:lang w:val="sr-Cyrl-BA"/>
        </w:rPr>
        <w:t>Предавање прво</w:t>
      </w:r>
      <w:r w:rsidRPr="00B53AE0">
        <w:rPr>
          <w:lang w:val="sr-Cyrl-BA"/>
        </w:rPr>
        <w:t xml:space="preserve">, </w:t>
      </w:r>
      <w:r>
        <w:rPr>
          <w:lang w:val="sr-Cyrl-BA"/>
        </w:rPr>
        <w:t>Предавање друго</w:t>
      </w:r>
      <w:r w:rsidRPr="00B53AE0">
        <w:rPr>
          <w:lang w:val="sr-Cyrl-BA"/>
        </w:rPr>
        <w:t xml:space="preserve">, ..., </w:t>
      </w:r>
      <w:r>
        <w:rPr>
          <w:lang w:val="sr-Cyrl-BA"/>
        </w:rPr>
        <w:t>Предавање петнаесто, Ч - Часова</w:t>
      </w:r>
    </w:p>
    <w:p w:rsidR="004F6DA3" w:rsidRDefault="004F6DA3" w:rsidP="004F6DA3">
      <w:pPr>
        <w:rPr>
          <w:rFonts w:ascii="Calibri" w:hAnsi="Calibri" w:cs="Calibri"/>
          <w:lang w:val="sv-SE"/>
        </w:rPr>
      </w:pPr>
    </w:p>
    <w:p w:rsidR="004F6DA3" w:rsidRPr="00472D08" w:rsidRDefault="004F6DA3" w:rsidP="004F6DA3">
      <w:pPr>
        <w:rPr>
          <w:rFonts w:ascii="Calibri" w:hAnsi="Calibri" w:cs="Calibri"/>
          <w:lang w:val="sv-SE"/>
        </w:rPr>
      </w:pPr>
    </w:p>
    <w:p w:rsidR="004F6DA3" w:rsidRDefault="004F6DA3" w:rsidP="004F6DA3">
      <w:pPr>
        <w:rPr>
          <w:rFonts w:ascii="Calibri" w:hAnsi="Calibri" w:cs="Calibri"/>
          <w:lang w:val="sv-SE"/>
        </w:rPr>
      </w:pPr>
    </w:p>
    <w:p w:rsidR="00A800BC" w:rsidRDefault="00A800BC" w:rsidP="00A800BC">
      <w:pPr>
        <w:rPr>
          <w:rFonts w:ascii="Calibri" w:hAnsi="Calibri" w:cs="Calibri"/>
          <w:lang w:val="sv-SE"/>
        </w:rPr>
      </w:pPr>
    </w:p>
    <w:p w:rsidR="00A800BC" w:rsidRPr="00472D08" w:rsidRDefault="00A800BC" w:rsidP="00A800BC">
      <w:pPr>
        <w:rPr>
          <w:rFonts w:ascii="Calibri" w:hAnsi="Calibri" w:cs="Calibri"/>
          <w:lang w:val="sv-SE"/>
        </w:rPr>
      </w:pPr>
    </w:p>
    <w:p w:rsidR="000E5181" w:rsidRDefault="000E5181" w:rsidP="00CD7E64">
      <w:pPr>
        <w:rPr>
          <w:rFonts w:ascii="Calibri" w:hAnsi="Calibri" w:cs="Calibri"/>
          <w:lang w:val="sv-SE"/>
        </w:rPr>
      </w:pP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ЗДРАВСТВЕНА ЊЕГА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8"/>
        <w:gridCol w:w="2888"/>
        <w:gridCol w:w="1327"/>
        <w:gridCol w:w="1418"/>
        <w:gridCol w:w="1531"/>
        <w:gridCol w:w="1531"/>
        <w:gridCol w:w="379"/>
        <w:gridCol w:w="2268"/>
      </w:tblGrid>
      <w:tr w:rsidR="00CF2AE4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1B6783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>
            <w:pPr>
              <w:rPr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</w:tr>
      <w:tr w:rsidR="006D4CBB" w:rsidRPr="00A15044" w:rsidTr="00FA0F8D">
        <w:trPr>
          <w:trHeight w:val="6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A1504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12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  <w:r w:rsidRPr="00A15044">
              <w:rPr>
                <w:sz w:val="24"/>
                <w:szCs w:val="22"/>
                <w:lang w:val="sr-Cyrl-BA"/>
              </w:rPr>
              <w:lastRenderedPageBreak/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lastRenderedPageBreak/>
              <w:t xml:space="preserve">Сала старог </w:t>
            </w:r>
            <w:r w:rsidRPr="00A15044">
              <w:rPr>
                <w:sz w:val="24"/>
                <w:szCs w:val="22"/>
                <w:lang w:val="sr-Cyrl-BA"/>
              </w:rPr>
              <w:lastRenderedPageBreak/>
              <w:t xml:space="preserve">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9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C20E9F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:rsidR="006D4CBB" w:rsidRPr="00A15044" w:rsidRDefault="006D4CBB" w:rsidP="00B63A3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475C79" w:rsidRDefault="00390AFC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FA0F8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 xml:space="preserve">Сирупи, тинктуре, аеросоли, инхалације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Р</w:t>
            </w:r>
            <w:r w:rsidRPr="00A15044">
              <w:rPr>
                <w:sz w:val="24"/>
                <w:szCs w:val="22"/>
              </w:rPr>
              <w:t>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14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21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28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FA0F8D" w:rsidRDefault="006D4CBB" w:rsidP="00FA0F8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390AFC" w:rsidP="00475C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4F2E7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11.1.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475C79" w:rsidRDefault="00390AFC" w:rsidP="00475C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C20E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6D4CBB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FA0F8D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BB" w:rsidRPr="00A15044" w:rsidRDefault="006D4CBB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FA0F8D" w:rsidRDefault="006D4CBB" w:rsidP="004F2E70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BB" w:rsidRPr="00A15044" w:rsidRDefault="006D4CBB" w:rsidP="004F2E7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Default="006D4CBB" w:rsidP="004F2E70"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.00-1</w:t>
            </w:r>
            <w:r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</w:rPr>
              <w:t>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475C79" w:rsidRDefault="00390AFC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BB" w:rsidRPr="00A15044" w:rsidRDefault="006D4CBB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Default="00FA0F8D" w:rsidP="00C20E9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</w:tr>
    </w:tbl>
    <w:p w:rsidR="00CF2AE4" w:rsidRPr="00CF2AE4" w:rsidRDefault="00CF2AE4" w:rsidP="00CF2AE4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CF2AE4" w:rsidRDefault="00CF2AE4" w:rsidP="00CF2AE4">
      <w:pPr>
        <w:rPr>
          <w:sz w:val="24"/>
          <w:szCs w:val="22"/>
          <w:lang w:val="sr-Cyrl-BA"/>
        </w:rPr>
      </w:pPr>
    </w:p>
    <w:p w:rsidR="00CF2AE4" w:rsidRDefault="00CF2AE4" w:rsidP="00CF2AE4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CF2AE4" w:rsidRDefault="00CF2AE4" w:rsidP="00CF2AE4">
      <w:pPr>
        <w:spacing w:before="120"/>
        <w:ind w:left="9360" w:firstLine="720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CF2AE4" w:rsidRDefault="00CF2AE4" w:rsidP="00CF2AE4">
      <w:pPr>
        <w:spacing w:before="120"/>
        <w:rPr>
          <w:lang w:val="sr-Cyrl-BA"/>
        </w:rPr>
      </w:pPr>
    </w:p>
    <w:p w:rsidR="00CF2AE4" w:rsidRPr="00472D08" w:rsidRDefault="00CF2AE4" w:rsidP="00CD7E64">
      <w:pPr>
        <w:rPr>
          <w:rFonts w:ascii="Calibri" w:hAnsi="Calibri" w:cs="Calibri"/>
          <w:lang w:val="sv-SE"/>
        </w:rPr>
      </w:pPr>
    </w:p>
    <w:sectPr w:rsidR="00CF2AE4" w:rsidRPr="00472D08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C9" w:rsidRDefault="00AD3EC9" w:rsidP="00D6507C">
      <w:r>
        <w:separator/>
      </w:r>
    </w:p>
  </w:endnote>
  <w:endnote w:type="continuationSeparator" w:id="0">
    <w:p w:rsidR="00AD3EC9" w:rsidRDefault="00AD3EC9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PAGE   \* MERGEFORMAT </w:instrText>
          </w:r>
          <w:r w:rsidR="00AD3EC9">
            <w:rPr>
              <w:noProof/>
            </w:rPr>
            <w:fldChar w:fldCharType="separate"/>
          </w:r>
          <w:r w:rsidR="00734FE1">
            <w:rPr>
              <w:noProof/>
            </w:rPr>
            <w:t>2</w:t>
          </w:r>
          <w:r w:rsidR="00AD3EC9">
            <w:rPr>
              <w:noProof/>
            </w:rPr>
            <w:fldChar w:fldCharType="end"/>
          </w:r>
          <w:r w:rsidRPr="00040BB5">
            <w:t xml:space="preserve"> od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NUMPAGES   \* MERGEFORMAT </w:instrText>
          </w:r>
          <w:r w:rsidR="00AD3EC9">
            <w:rPr>
              <w:noProof/>
            </w:rPr>
            <w:fldChar w:fldCharType="separate"/>
          </w:r>
          <w:r w:rsidR="00734FE1">
            <w:rPr>
              <w:noProof/>
            </w:rPr>
            <w:t>3</w:t>
          </w:r>
          <w:r w:rsidR="00AD3EC9">
            <w:rPr>
              <w:noProof/>
            </w:rPr>
            <w:fldChar w:fldCharType="end"/>
          </w:r>
        </w:p>
      </w:tc>
    </w:tr>
  </w:tbl>
  <w:p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:rsidR="00394E39" w:rsidRDefault="00394E39" w:rsidP="001C2090">
    <w:pPr>
      <w:pStyle w:val="Footer"/>
    </w:pPr>
  </w:p>
  <w:p w:rsidR="00394E39" w:rsidRDefault="00394E39" w:rsidP="001C2090">
    <w:pPr>
      <w:pStyle w:val="Footer"/>
    </w:pPr>
  </w:p>
  <w:p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PAGE   \* MERGEFORMAT </w:instrText>
          </w:r>
          <w:r w:rsidR="00AD3EC9">
            <w:rPr>
              <w:noProof/>
            </w:rPr>
            <w:fldChar w:fldCharType="separate"/>
          </w:r>
          <w:r w:rsidR="00734FE1">
            <w:rPr>
              <w:noProof/>
            </w:rPr>
            <w:t>1</w:t>
          </w:r>
          <w:r w:rsidR="00AD3EC9">
            <w:rPr>
              <w:noProof/>
            </w:rPr>
            <w:fldChar w:fldCharType="end"/>
          </w:r>
          <w:r w:rsidRPr="00040BB5">
            <w:t xml:space="preserve"> od </w:t>
          </w:r>
          <w:r w:rsidR="00AD3EC9">
            <w:rPr>
              <w:noProof/>
            </w:rPr>
            <w:fldChar w:fldCharType="begin"/>
          </w:r>
          <w:r w:rsidR="00AD3EC9">
            <w:rPr>
              <w:noProof/>
            </w:rPr>
            <w:instrText xml:space="preserve"> NUMPAGES   \* MERGEFORMAT </w:instrText>
          </w:r>
          <w:r w:rsidR="00AD3EC9">
            <w:rPr>
              <w:noProof/>
            </w:rPr>
            <w:fldChar w:fldCharType="separate"/>
          </w:r>
          <w:r w:rsidR="00734FE1">
            <w:rPr>
              <w:noProof/>
            </w:rPr>
            <w:t>3</w:t>
          </w:r>
          <w:r w:rsidR="00AD3EC9">
            <w:rPr>
              <w:noProof/>
            </w:rPr>
            <w:fldChar w:fldCharType="end"/>
          </w:r>
        </w:p>
      </w:tc>
    </w:tr>
  </w:tbl>
  <w:p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:rsidR="00394E39" w:rsidRDefault="00394E39" w:rsidP="001C2090">
    <w:pPr>
      <w:pStyle w:val="Footer"/>
    </w:pPr>
  </w:p>
  <w:p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C9" w:rsidRDefault="00AD3EC9" w:rsidP="00D6507C">
      <w:r>
        <w:separator/>
      </w:r>
    </w:p>
  </w:footnote>
  <w:footnote w:type="continuationSeparator" w:id="0">
    <w:p w:rsidR="00AD3EC9" w:rsidRDefault="00AD3EC9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39" w:rsidRDefault="00BB493A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90918"/>
    <w:rsid w:val="000A1179"/>
    <w:rsid w:val="000B3736"/>
    <w:rsid w:val="000B5CA4"/>
    <w:rsid w:val="000C1B7F"/>
    <w:rsid w:val="000D3D8D"/>
    <w:rsid w:val="000E35A5"/>
    <w:rsid w:val="000E5181"/>
    <w:rsid w:val="0011475B"/>
    <w:rsid w:val="00122ECB"/>
    <w:rsid w:val="0015029A"/>
    <w:rsid w:val="00151421"/>
    <w:rsid w:val="00185F63"/>
    <w:rsid w:val="00190BBD"/>
    <w:rsid w:val="001A1A81"/>
    <w:rsid w:val="001B0AFA"/>
    <w:rsid w:val="001B6783"/>
    <w:rsid w:val="001C2090"/>
    <w:rsid w:val="001D5012"/>
    <w:rsid w:val="001F42D0"/>
    <w:rsid w:val="00211FB0"/>
    <w:rsid w:val="002241A8"/>
    <w:rsid w:val="002B7733"/>
    <w:rsid w:val="002C0301"/>
    <w:rsid w:val="002D26FB"/>
    <w:rsid w:val="002E3894"/>
    <w:rsid w:val="002F33BA"/>
    <w:rsid w:val="00300365"/>
    <w:rsid w:val="00302335"/>
    <w:rsid w:val="00355E2B"/>
    <w:rsid w:val="00362070"/>
    <w:rsid w:val="0036427E"/>
    <w:rsid w:val="00366852"/>
    <w:rsid w:val="003715AF"/>
    <w:rsid w:val="003723B9"/>
    <w:rsid w:val="00374444"/>
    <w:rsid w:val="00375F80"/>
    <w:rsid w:val="00390AFC"/>
    <w:rsid w:val="00394E39"/>
    <w:rsid w:val="003A77F1"/>
    <w:rsid w:val="003E14F3"/>
    <w:rsid w:val="003F45F5"/>
    <w:rsid w:val="00406791"/>
    <w:rsid w:val="0041100B"/>
    <w:rsid w:val="00413278"/>
    <w:rsid w:val="004250F1"/>
    <w:rsid w:val="00430FEC"/>
    <w:rsid w:val="00450BD3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4F6DA3"/>
    <w:rsid w:val="00520D23"/>
    <w:rsid w:val="0052701A"/>
    <w:rsid w:val="00533B05"/>
    <w:rsid w:val="005471C2"/>
    <w:rsid w:val="00550EED"/>
    <w:rsid w:val="005551B0"/>
    <w:rsid w:val="0056133A"/>
    <w:rsid w:val="00575881"/>
    <w:rsid w:val="00582613"/>
    <w:rsid w:val="005A29CE"/>
    <w:rsid w:val="005D2603"/>
    <w:rsid w:val="005D3D26"/>
    <w:rsid w:val="00602345"/>
    <w:rsid w:val="00603868"/>
    <w:rsid w:val="0064536C"/>
    <w:rsid w:val="00670D74"/>
    <w:rsid w:val="00672920"/>
    <w:rsid w:val="00673A30"/>
    <w:rsid w:val="006B27A5"/>
    <w:rsid w:val="006D2713"/>
    <w:rsid w:val="006D4CBB"/>
    <w:rsid w:val="006D5FB3"/>
    <w:rsid w:val="00706F87"/>
    <w:rsid w:val="007100A3"/>
    <w:rsid w:val="00734FE1"/>
    <w:rsid w:val="00742C5E"/>
    <w:rsid w:val="007515DB"/>
    <w:rsid w:val="007519BA"/>
    <w:rsid w:val="0075502C"/>
    <w:rsid w:val="00772EFD"/>
    <w:rsid w:val="00794E08"/>
    <w:rsid w:val="007C07CD"/>
    <w:rsid w:val="007D25CA"/>
    <w:rsid w:val="007D369F"/>
    <w:rsid w:val="007F09CC"/>
    <w:rsid w:val="00824906"/>
    <w:rsid w:val="008332B5"/>
    <w:rsid w:val="00841640"/>
    <w:rsid w:val="00863766"/>
    <w:rsid w:val="00872993"/>
    <w:rsid w:val="00876E06"/>
    <w:rsid w:val="0088464C"/>
    <w:rsid w:val="008B5D5E"/>
    <w:rsid w:val="008D7742"/>
    <w:rsid w:val="008E08AC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93F92"/>
    <w:rsid w:val="00995C8D"/>
    <w:rsid w:val="009B4F4D"/>
    <w:rsid w:val="009E1591"/>
    <w:rsid w:val="00A022F0"/>
    <w:rsid w:val="00A15044"/>
    <w:rsid w:val="00A30A58"/>
    <w:rsid w:val="00A36122"/>
    <w:rsid w:val="00A43519"/>
    <w:rsid w:val="00A45ADF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3EC9"/>
    <w:rsid w:val="00AD6339"/>
    <w:rsid w:val="00AD6B19"/>
    <w:rsid w:val="00AE40D1"/>
    <w:rsid w:val="00AF6F6C"/>
    <w:rsid w:val="00B03F35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F36F2"/>
    <w:rsid w:val="00BF482A"/>
    <w:rsid w:val="00BF67AC"/>
    <w:rsid w:val="00C20E9F"/>
    <w:rsid w:val="00C27F6C"/>
    <w:rsid w:val="00C765B0"/>
    <w:rsid w:val="00C803D1"/>
    <w:rsid w:val="00C90A1C"/>
    <w:rsid w:val="00CA2882"/>
    <w:rsid w:val="00CD04EF"/>
    <w:rsid w:val="00CD7E64"/>
    <w:rsid w:val="00CE77E3"/>
    <w:rsid w:val="00CF2AE4"/>
    <w:rsid w:val="00D1196B"/>
    <w:rsid w:val="00D45B7F"/>
    <w:rsid w:val="00D62171"/>
    <w:rsid w:val="00D6507C"/>
    <w:rsid w:val="00D66967"/>
    <w:rsid w:val="00DA0C00"/>
    <w:rsid w:val="00DA2B11"/>
    <w:rsid w:val="00DC42B1"/>
    <w:rsid w:val="00DD04F3"/>
    <w:rsid w:val="00DD0679"/>
    <w:rsid w:val="00DD382A"/>
    <w:rsid w:val="00DE38EE"/>
    <w:rsid w:val="00E015CD"/>
    <w:rsid w:val="00E03223"/>
    <w:rsid w:val="00E34CEA"/>
    <w:rsid w:val="00E56F09"/>
    <w:rsid w:val="00E63232"/>
    <w:rsid w:val="00E94708"/>
    <w:rsid w:val="00E95D7F"/>
    <w:rsid w:val="00E95F2A"/>
    <w:rsid w:val="00EB5427"/>
    <w:rsid w:val="00EB6DA7"/>
    <w:rsid w:val="00EB7048"/>
    <w:rsid w:val="00EF5D07"/>
    <w:rsid w:val="00EF76A6"/>
    <w:rsid w:val="00F106BA"/>
    <w:rsid w:val="00F26130"/>
    <w:rsid w:val="00F4789D"/>
    <w:rsid w:val="00F77FAC"/>
    <w:rsid w:val="00F818FB"/>
    <w:rsid w:val="00F90A3E"/>
    <w:rsid w:val="00FA0900"/>
    <w:rsid w:val="00FA0F8D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7AB91D-269B-483A-94E7-4864D2C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Ana-Farmakologija</cp:lastModifiedBy>
  <cp:revision>3</cp:revision>
  <cp:lastPrinted>2016-11-02T10:27:00Z</cp:lastPrinted>
  <dcterms:created xsi:type="dcterms:W3CDTF">2021-11-01T12:02:00Z</dcterms:created>
  <dcterms:modified xsi:type="dcterms:W3CDTF">2021-11-01T12:02:00Z</dcterms:modified>
</cp:coreProperties>
</file>