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86" w:rsidRPr="00F919D0" w:rsidRDefault="008B4586" w:rsidP="008B4586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8B4586" w:rsidRPr="00F919D0" w:rsidRDefault="008B4586" w:rsidP="008B4586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CC5850" w:rsidRDefault="008B4586" w:rsidP="008B4586">
      <w:pPr>
        <w:rPr>
          <w:b/>
        </w:rPr>
      </w:pPr>
      <w:r>
        <w:rPr>
          <w:b/>
        </w:rPr>
        <w:t>Студијски програм:МЕДИЦИНСКА ЛАБОРАТОРИЈСКА ДИЈАГНОСТИКА</w:t>
      </w:r>
    </w:p>
    <w:p w:rsidR="008B4586" w:rsidRDefault="008B4586" w:rsidP="008B4586">
      <w:pPr>
        <w:jc w:val="center"/>
        <w:rPr>
          <w:b/>
        </w:rPr>
      </w:pPr>
    </w:p>
    <w:p w:rsidR="008B4586" w:rsidRDefault="008B4586" w:rsidP="008B4586">
      <w:pPr>
        <w:jc w:val="center"/>
        <w:rPr>
          <w:b/>
        </w:rPr>
      </w:pPr>
    </w:p>
    <w:p w:rsidR="008B4586" w:rsidRDefault="008B4586" w:rsidP="008B4586">
      <w:pPr>
        <w:jc w:val="center"/>
        <w:rPr>
          <w:b/>
        </w:rPr>
      </w:pPr>
      <w:r>
        <w:rPr>
          <w:b/>
        </w:rPr>
        <w:t>ОБАВЈЕШТЕЊЕ</w:t>
      </w:r>
    </w:p>
    <w:p w:rsidR="008B4586" w:rsidRDefault="008B4586" w:rsidP="008B4586">
      <w:pPr>
        <w:rPr>
          <w:b/>
        </w:rPr>
      </w:pPr>
    </w:p>
    <w:p w:rsidR="008B4586" w:rsidRDefault="008B4586" w:rsidP="008B4586">
      <w:r w:rsidRPr="008B4586">
        <w:t xml:space="preserve">ПРВО ПРЕДАВАЊЕ ИЗ ПРЕДМЕТА ОПШТА И ОРГАНСКА  ХЕМИЈА ЋЕ СЕ ОДРЖАТИ 10.10.2022. ГОД. (ПОНЕДЈЕЉАК) У САЛИ 2  </w:t>
      </w:r>
      <w:r w:rsidR="00620324">
        <w:t>УКЦ-a у 10.30</w:t>
      </w:r>
      <w:r w:rsidR="00620324">
        <w:rPr>
          <w:lang/>
        </w:rPr>
        <w:t>-12.00</w:t>
      </w:r>
      <w:r w:rsidR="00620324">
        <w:t xml:space="preserve"> према распореду</w:t>
      </w:r>
      <w:r>
        <w:t xml:space="preserve">. </w:t>
      </w:r>
    </w:p>
    <w:p w:rsidR="008B4586" w:rsidRDefault="008B4586" w:rsidP="008B4586"/>
    <w:p w:rsidR="008B4586" w:rsidRPr="008B4586" w:rsidRDefault="008B4586" w:rsidP="008B4586">
      <w:r>
        <w:t xml:space="preserve">                                                                                         проф.др Снежана Улетиловић</w:t>
      </w:r>
    </w:p>
    <w:sectPr w:rsidR="008B4586" w:rsidRPr="008B4586" w:rsidSect="00CC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6330E"/>
    <w:rsid w:val="0026330E"/>
    <w:rsid w:val="00620324"/>
    <w:rsid w:val="008B4586"/>
    <w:rsid w:val="00CC5850"/>
    <w:rsid w:val="00D55EA3"/>
    <w:rsid w:val="00ED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</cp:revision>
  <dcterms:created xsi:type="dcterms:W3CDTF">2022-09-30T08:31:00Z</dcterms:created>
  <dcterms:modified xsi:type="dcterms:W3CDTF">2022-09-30T08:49:00Z</dcterms:modified>
</cp:coreProperties>
</file>