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8005" w14:textId="77777777" w:rsidR="001347D3" w:rsidRPr="001347D3" w:rsidRDefault="001347D3" w:rsidP="00A366F7">
      <w:pPr>
        <w:ind w:left="720" w:hanging="360"/>
      </w:pPr>
    </w:p>
    <w:p w14:paraId="345F803C" w14:textId="4CC6DBA3" w:rsidR="001347D3" w:rsidRPr="006200CC" w:rsidRDefault="00AC7502" w:rsidP="00AC7502">
      <w:pPr>
        <w:ind w:left="720" w:hanging="360"/>
        <w:rPr>
          <w:rFonts w:ascii="Times New Roman" w:hAnsi="Times New Roman" w:cs="Times New Roman"/>
          <w:b/>
          <w:bCs/>
          <w:u w:val="single"/>
        </w:rPr>
      </w:pPr>
      <w:r w:rsidRPr="006200CC">
        <w:rPr>
          <w:rFonts w:ascii="Times New Roman" w:hAnsi="Times New Roman" w:cs="Times New Roman"/>
          <w:b/>
          <w:bCs/>
          <w:u w:val="single"/>
          <w:lang w:val="sr-Cyrl-BA"/>
        </w:rPr>
        <w:t>Распоред студената у групе и термини практичне наставе</w:t>
      </w:r>
      <w:r w:rsidRPr="006200CC">
        <w:rPr>
          <w:rFonts w:ascii="Times New Roman" w:hAnsi="Times New Roman" w:cs="Times New Roman"/>
          <w:b/>
          <w:bCs/>
          <w:u w:val="single"/>
        </w:rPr>
        <w:t>:</w:t>
      </w:r>
    </w:p>
    <w:p w14:paraId="0070B8B9" w14:textId="77F12C61" w:rsidR="00A366F7" w:rsidRPr="006200CC" w:rsidRDefault="00A366F7" w:rsidP="00A366F7">
      <w:pPr>
        <w:ind w:left="720" w:hanging="360"/>
        <w:rPr>
          <w:rFonts w:ascii="Times New Roman" w:hAnsi="Times New Roman" w:cs="Times New Roman"/>
          <w:b/>
          <w:bCs/>
          <w:lang w:val="sr-Cyrl-BA"/>
        </w:rPr>
      </w:pPr>
      <w:r w:rsidRPr="006200CC">
        <w:rPr>
          <w:rFonts w:ascii="Times New Roman" w:hAnsi="Times New Roman" w:cs="Times New Roman"/>
          <w:b/>
          <w:bCs/>
          <w:lang w:val="sr-Cyrl-BA"/>
        </w:rPr>
        <w:t>Сестринство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 xml:space="preserve">  (уторак-0</w:t>
      </w:r>
      <w:r w:rsidR="00750E57">
        <w:rPr>
          <w:rFonts w:ascii="Times New Roman" w:hAnsi="Times New Roman" w:cs="Times New Roman"/>
          <w:b/>
          <w:bCs/>
          <w:lang w:val="sr-Cyrl-BA"/>
        </w:rPr>
        <w:t>8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>:00-1</w:t>
      </w:r>
      <w:r w:rsidR="00750E57">
        <w:rPr>
          <w:rFonts w:ascii="Times New Roman" w:hAnsi="Times New Roman" w:cs="Times New Roman"/>
          <w:b/>
          <w:bCs/>
          <w:lang w:val="sr-Cyrl-BA"/>
        </w:rPr>
        <w:t>0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>:15 часова)</w:t>
      </w:r>
    </w:p>
    <w:p w14:paraId="7A59653A" w14:textId="77777777"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Спасојевић Теодора</w:t>
      </w:r>
    </w:p>
    <w:p w14:paraId="528D4B1E" w14:textId="77777777"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Николић Анђела</w:t>
      </w:r>
    </w:p>
    <w:p w14:paraId="1187B137" w14:textId="77777777"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Маринковић Ивана</w:t>
      </w:r>
    </w:p>
    <w:p w14:paraId="1DA6535D" w14:textId="77777777"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Драгић Бојана</w:t>
      </w:r>
    </w:p>
    <w:p w14:paraId="10D8DC19" w14:textId="77777777"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Рауш Николина</w:t>
      </w:r>
    </w:p>
    <w:p w14:paraId="6A805F3B" w14:textId="77777777"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Дуроњић Невена</w:t>
      </w:r>
    </w:p>
    <w:p w14:paraId="59D24475" w14:textId="77777777"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Алексић Маријана</w:t>
      </w:r>
    </w:p>
    <w:p w14:paraId="7299172A" w14:textId="77777777"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Благојевић Драгана</w:t>
      </w:r>
    </w:p>
    <w:p w14:paraId="761A9E37" w14:textId="77777777"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Вуковић Александра</w:t>
      </w:r>
    </w:p>
    <w:p w14:paraId="76349CD6" w14:textId="77777777"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Дошлић Јелена</w:t>
      </w:r>
    </w:p>
    <w:p w14:paraId="5B71BD7E" w14:textId="77777777"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Кецман Ивана</w:t>
      </w:r>
    </w:p>
    <w:p w14:paraId="357F7F70" w14:textId="77777777"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Видаковић Анђела</w:t>
      </w:r>
    </w:p>
    <w:p w14:paraId="7748BE68" w14:textId="77777777"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Милак Маја</w:t>
      </w:r>
    </w:p>
    <w:p w14:paraId="3CBD8A00" w14:textId="77777777"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Кунић Алмина</w:t>
      </w:r>
    </w:p>
    <w:p w14:paraId="4E640355" w14:textId="77777777"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Товиловић Сузана</w:t>
      </w:r>
    </w:p>
    <w:p w14:paraId="6DE0ABD8" w14:textId="77777777"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Врањеш Инес</w:t>
      </w:r>
    </w:p>
    <w:p w14:paraId="5F2D60BF" w14:textId="77777777" w:rsidR="00750E57" w:rsidRPr="00750E57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Кос Марија</w:t>
      </w:r>
    </w:p>
    <w:p w14:paraId="078DC34F" w14:textId="6AE57326" w:rsidR="006200CC" w:rsidRDefault="00750E57" w:rsidP="00750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Колунија Драгана</w:t>
      </w:r>
    </w:p>
    <w:p w14:paraId="0D3379AB" w14:textId="77777777" w:rsidR="00750E57" w:rsidRPr="00750E57" w:rsidRDefault="00750E57" w:rsidP="00750E57">
      <w:pPr>
        <w:rPr>
          <w:rFonts w:ascii="Times New Roman" w:hAnsi="Times New Roman" w:cs="Times New Roman"/>
        </w:rPr>
      </w:pPr>
    </w:p>
    <w:p w14:paraId="11BF52D9" w14:textId="7BE0686B" w:rsidR="007766F6" w:rsidRPr="006200CC" w:rsidRDefault="007766F6" w:rsidP="007766F6">
      <w:pPr>
        <w:rPr>
          <w:rFonts w:ascii="Times New Roman" w:hAnsi="Times New Roman" w:cs="Times New Roman"/>
          <w:b/>
          <w:bCs/>
          <w:lang w:val="sr-Cyrl-BA"/>
        </w:rPr>
      </w:pPr>
      <w:r w:rsidRPr="006200CC">
        <w:rPr>
          <w:rFonts w:ascii="Times New Roman" w:hAnsi="Times New Roman" w:cs="Times New Roman"/>
          <w:b/>
          <w:bCs/>
          <w:lang w:val="sr-Cyrl-BA"/>
        </w:rPr>
        <w:t>МЛД</w:t>
      </w:r>
      <w:r w:rsidR="00AC7502" w:rsidRPr="006200CC">
        <w:rPr>
          <w:rFonts w:ascii="Times New Roman" w:hAnsi="Times New Roman" w:cs="Times New Roman"/>
          <w:b/>
          <w:bCs/>
        </w:rPr>
        <w:t xml:space="preserve"> 1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 xml:space="preserve"> (</w:t>
      </w:r>
      <w:r w:rsidR="00750E57">
        <w:rPr>
          <w:rFonts w:ascii="Times New Roman" w:hAnsi="Times New Roman" w:cs="Times New Roman"/>
          <w:b/>
          <w:bCs/>
          <w:lang w:val="sr-Cyrl-BA"/>
        </w:rPr>
        <w:t>четвртак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>-1</w:t>
      </w:r>
      <w:r w:rsidR="00750E57">
        <w:rPr>
          <w:rFonts w:ascii="Times New Roman" w:hAnsi="Times New Roman" w:cs="Times New Roman"/>
          <w:b/>
          <w:bCs/>
          <w:lang w:val="sr-Cyrl-BA"/>
        </w:rPr>
        <w:t>4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>:</w:t>
      </w:r>
      <w:r w:rsidR="00750E57">
        <w:rPr>
          <w:rFonts w:ascii="Times New Roman" w:hAnsi="Times New Roman" w:cs="Times New Roman"/>
          <w:b/>
          <w:bCs/>
          <w:lang w:val="sr-Cyrl-BA"/>
        </w:rPr>
        <w:t>00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>-1</w:t>
      </w:r>
      <w:r w:rsidR="00750E57">
        <w:rPr>
          <w:rFonts w:ascii="Times New Roman" w:hAnsi="Times New Roman" w:cs="Times New Roman"/>
          <w:b/>
          <w:bCs/>
          <w:lang w:val="sr-Cyrl-BA"/>
        </w:rPr>
        <w:t>6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>:</w:t>
      </w:r>
      <w:r w:rsidR="00750E57">
        <w:rPr>
          <w:rFonts w:ascii="Times New Roman" w:hAnsi="Times New Roman" w:cs="Times New Roman"/>
          <w:b/>
          <w:bCs/>
          <w:lang w:val="sr-Cyrl-BA"/>
        </w:rPr>
        <w:t>15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 xml:space="preserve"> часова)</w:t>
      </w:r>
    </w:p>
    <w:p w14:paraId="2128EA45" w14:textId="77777777"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Крминац Андреа</w:t>
      </w:r>
    </w:p>
    <w:p w14:paraId="39B02352" w14:textId="77777777"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Мешић Џана</w:t>
      </w:r>
    </w:p>
    <w:p w14:paraId="3547DADB" w14:textId="77777777"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Алексић Анастасија</w:t>
      </w:r>
    </w:p>
    <w:p w14:paraId="20A3C3C6" w14:textId="77777777"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Стојковић Сузана</w:t>
      </w:r>
    </w:p>
    <w:p w14:paraId="459A4FF5" w14:textId="77777777"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Вошкар Јелена</w:t>
      </w:r>
    </w:p>
    <w:p w14:paraId="4BFA395A" w14:textId="77777777"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Јеринић Јелена</w:t>
      </w:r>
    </w:p>
    <w:p w14:paraId="5977193F" w14:textId="77777777"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Иванић Сара</w:t>
      </w:r>
    </w:p>
    <w:p w14:paraId="491060C6" w14:textId="77777777"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Савић Марија</w:t>
      </w:r>
    </w:p>
    <w:p w14:paraId="145D726F" w14:textId="77777777"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Тешановић Милица</w:t>
      </w:r>
    </w:p>
    <w:p w14:paraId="5FFBD261" w14:textId="77777777"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Дивљановић Јована</w:t>
      </w:r>
    </w:p>
    <w:p w14:paraId="5AC2CD12" w14:textId="77777777"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Ивановић Ивана</w:t>
      </w:r>
    </w:p>
    <w:p w14:paraId="7E4212B6" w14:textId="77777777"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Ђукић Теодора</w:t>
      </w:r>
    </w:p>
    <w:p w14:paraId="47D4D4E4" w14:textId="77777777" w:rsidR="00750E57" w:rsidRP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Стојановић Тара</w:t>
      </w:r>
    </w:p>
    <w:p w14:paraId="4AF80392" w14:textId="77777777" w:rsid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Макелић Дениса</w:t>
      </w:r>
    </w:p>
    <w:p w14:paraId="034A9821" w14:textId="77777777" w:rsidR="00750E57" w:rsidRDefault="00750E57" w:rsidP="00750E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50E57">
        <w:rPr>
          <w:rFonts w:ascii="Times New Roman" w:hAnsi="Times New Roman" w:cs="Times New Roman"/>
        </w:rPr>
        <w:t>Јошић Николина</w:t>
      </w:r>
    </w:p>
    <w:p w14:paraId="562BE971" w14:textId="77777777" w:rsidR="009E01A1" w:rsidRDefault="009E01A1" w:rsidP="009E01A1">
      <w:pPr>
        <w:spacing w:after="0"/>
        <w:rPr>
          <w:rFonts w:ascii="Times New Roman" w:hAnsi="Times New Roman" w:cs="Times New Roman"/>
        </w:rPr>
      </w:pPr>
    </w:p>
    <w:p w14:paraId="4BE61D53" w14:textId="77777777" w:rsidR="009E01A1" w:rsidRDefault="009E01A1" w:rsidP="009E01A1">
      <w:pPr>
        <w:spacing w:after="0"/>
        <w:rPr>
          <w:rFonts w:ascii="Times New Roman" w:hAnsi="Times New Roman" w:cs="Times New Roman"/>
        </w:rPr>
      </w:pPr>
    </w:p>
    <w:p w14:paraId="63C4E4B7" w14:textId="48A9AF63" w:rsidR="00AC7502" w:rsidRDefault="00AC7502" w:rsidP="009E01A1">
      <w:pPr>
        <w:spacing w:after="0"/>
        <w:rPr>
          <w:rFonts w:ascii="Times New Roman" w:hAnsi="Times New Roman" w:cs="Times New Roman"/>
          <w:b/>
          <w:bCs/>
          <w:lang w:val="sr-Cyrl-BA"/>
        </w:rPr>
      </w:pPr>
      <w:r w:rsidRPr="00750E57">
        <w:rPr>
          <w:rFonts w:ascii="Times New Roman" w:hAnsi="Times New Roman" w:cs="Times New Roman"/>
          <w:b/>
          <w:bCs/>
          <w:lang w:val="sr-Cyrl-BA"/>
        </w:rPr>
        <w:t>МЛД 2 (</w:t>
      </w:r>
      <w:r w:rsidR="009E01A1">
        <w:rPr>
          <w:rFonts w:ascii="Times New Roman" w:hAnsi="Times New Roman" w:cs="Times New Roman"/>
          <w:b/>
          <w:bCs/>
          <w:lang w:val="sr-Cyrl-BA"/>
        </w:rPr>
        <w:t>петак</w:t>
      </w:r>
      <w:r w:rsidRPr="00750E57">
        <w:rPr>
          <w:rFonts w:ascii="Times New Roman" w:hAnsi="Times New Roman" w:cs="Times New Roman"/>
          <w:b/>
          <w:bCs/>
          <w:lang w:val="sr-Cyrl-BA"/>
        </w:rPr>
        <w:t>-11:</w:t>
      </w:r>
      <w:r w:rsidR="009E01A1">
        <w:rPr>
          <w:rFonts w:ascii="Times New Roman" w:hAnsi="Times New Roman" w:cs="Times New Roman"/>
          <w:b/>
          <w:bCs/>
          <w:lang w:val="sr-Cyrl-BA"/>
        </w:rPr>
        <w:t>00</w:t>
      </w:r>
      <w:r w:rsidRPr="00750E57">
        <w:rPr>
          <w:rFonts w:ascii="Times New Roman" w:hAnsi="Times New Roman" w:cs="Times New Roman"/>
          <w:b/>
          <w:bCs/>
          <w:lang w:val="sr-Cyrl-BA"/>
        </w:rPr>
        <w:t>-13:</w:t>
      </w:r>
      <w:r w:rsidR="009E01A1">
        <w:rPr>
          <w:rFonts w:ascii="Times New Roman" w:hAnsi="Times New Roman" w:cs="Times New Roman"/>
          <w:b/>
          <w:bCs/>
          <w:lang w:val="sr-Cyrl-BA"/>
        </w:rPr>
        <w:t>15</w:t>
      </w:r>
      <w:r w:rsidRPr="00750E57">
        <w:rPr>
          <w:rFonts w:ascii="Times New Roman" w:hAnsi="Times New Roman" w:cs="Times New Roman"/>
          <w:b/>
          <w:bCs/>
          <w:lang w:val="sr-Cyrl-BA"/>
        </w:rPr>
        <w:t xml:space="preserve"> часова)</w:t>
      </w:r>
    </w:p>
    <w:p w14:paraId="1465AFA7" w14:textId="77777777" w:rsidR="009E01A1" w:rsidRPr="00750E57" w:rsidRDefault="009E01A1" w:rsidP="009E01A1">
      <w:pPr>
        <w:spacing w:after="0"/>
        <w:rPr>
          <w:rFonts w:ascii="Times New Roman" w:hAnsi="Times New Roman" w:cs="Times New Roman"/>
        </w:rPr>
      </w:pPr>
    </w:p>
    <w:p w14:paraId="57A2AC1B" w14:textId="77777777"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Симикић Дијана</w:t>
      </w:r>
    </w:p>
    <w:p w14:paraId="16B17655" w14:textId="77777777"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Шајиновић Тамара</w:t>
      </w:r>
    </w:p>
    <w:p w14:paraId="31154B49" w14:textId="77777777"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Бешлагић Ена</w:t>
      </w:r>
    </w:p>
    <w:p w14:paraId="18F5F009" w14:textId="77777777"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Глувић Ивана</w:t>
      </w:r>
    </w:p>
    <w:p w14:paraId="2E064BCF" w14:textId="77777777"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Цвијетић Марија</w:t>
      </w:r>
    </w:p>
    <w:p w14:paraId="42970310" w14:textId="77777777"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lastRenderedPageBreak/>
        <w:t>Маврак Милица</w:t>
      </w:r>
    </w:p>
    <w:p w14:paraId="365D65DD" w14:textId="77777777"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Лакић Александра</w:t>
      </w:r>
    </w:p>
    <w:p w14:paraId="38199C16" w14:textId="77777777"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Тутњевић Владана</w:t>
      </w:r>
    </w:p>
    <w:p w14:paraId="4985D8CD" w14:textId="77777777"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Жарић Матеа</w:t>
      </w:r>
    </w:p>
    <w:p w14:paraId="2EDAFE06" w14:textId="77777777"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Авдија Алдина</w:t>
      </w:r>
    </w:p>
    <w:p w14:paraId="225005F2" w14:textId="77777777"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Јовић Јана</w:t>
      </w:r>
    </w:p>
    <w:p w14:paraId="7300DF9D" w14:textId="77777777"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Ножанић Лидија</w:t>
      </w:r>
    </w:p>
    <w:p w14:paraId="038F8DEA" w14:textId="77777777"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Малић Драгана</w:t>
      </w:r>
    </w:p>
    <w:p w14:paraId="3543F17F" w14:textId="77777777" w:rsidR="009E01A1" w:rsidRPr="009E01A1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Рујевић Исидора</w:t>
      </w:r>
    </w:p>
    <w:p w14:paraId="4C3A425D" w14:textId="0A94646A" w:rsidR="006200CC" w:rsidRDefault="009E01A1" w:rsidP="009E01A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1A1">
        <w:rPr>
          <w:rFonts w:ascii="Times New Roman" w:hAnsi="Times New Roman" w:cs="Times New Roman"/>
        </w:rPr>
        <w:t>Ченагџија Вања</w:t>
      </w:r>
    </w:p>
    <w:p w14:paraId="388914D2" w14:textId="77777777" w:rsidR="009E01A1" w:rsidRDefault="009E01A1" w:rsidP="009E01A1">
      <w:pPr>
        <w:spacing w:after="0"/>
        <w:rPr>
          <w:rFonts w:ascii="Times New Roman" w:hAnsi="Times New Roman" w:cs="Times New Roman"/>
        </w:rPr>
      </w:pPr>
    </w:p>
    <w:p w14:paraId="5EE1E433" w14:textId="77777777" w:rsidR="009E01A1" w:rsidRPr="009E01A1" w:rsidRDefault="009E01A1" w:rsidP="009E01A1">
      <w:pPr>
        <w:spacing w:after="0"/>
        <w:rPr>
          <w:rFonts w:ascii="Times New Roman" w:hAnsi="Times New Roman" w:cs="Times New Roman"/>
        </w:rPr>
      </w:pPr>
    </w:p>
    <w:p w14:paraId="1DBFD2A7" w14:textId="012301BD" w:rsidR="007766F6" w:rsidRPr="006200CC" w:rsidRDefault="007766F6" w:rsidP="007766F6">
      <w:pPr>
        <w:rPr>
          <w:rFonts w:ascii="Times New Roman" w:hAnsi="Times New Roman" w:cs="Times New Roman"/>
          <w:b/>
          <w:bCs/>
          <w:lang w:val="sr-Cyrl-BA"/>
        </w:rPr>
      </w:pPr>
      <w:r w:rsidRPr="006200CC">
        <w:rPr>
          <w:rFonts w:ascii="Times New Roman" w:hAnsi="Times New Roman" w:cs="Times New Roman"/>
          <w:b/>
          <w:bCs/>
          <w:lang w:val="sr-Cyrl-BA"/>
        </w:rPr>
        <w:t>Бабиштво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 xml:space="preserve"> (петак-13:</w:t>
      </w:r>
      <w:r w:rsidR="009E01A1">
        <w:rPr>
          <w:rFonts w:ascii="Times New Roman" w:hAnsi="Times New Roman" w:cs="Times New Roman"/>
          <w:b/>
          <w:bCs/>
          <w:lang w:val="sr-Cyrl-BA"/>
        </w:rPr>
        <w:t>15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>-15:</w:t>
      </w:r>
      <w:r w:rsidR="009E01A1">
        <w:rPr>
          <w:rFonts w:ascii="Times New Roman" w:hAnsi="Times New Roman" w:cs="Times New Roman"/>
          <w:b/>
          <w:bCs/>
          <w:lang w:val="sr-Cyrl-BA"/>
        </w:rPr>
        <w:t>30</w:t>
      </w:r>
      <w:r w:rsidR="00AC7502" w:rsidRPr="006200CC">
        <w:rPr>
          <w:rFonts w:ascii="Times New Roman" w:hAnsi="Times New Roman" w:cs="Times New Roman"/>
          <w:b/>
          <w:bCs/>
          <w:lang w:val="sr-Cyrl-BA"/>
        </w:rPr>
        <w:t xml:space="preserve"> часова)</w:t>
      </w:r>
    </w:p>
    <w:p w14:paraId="3AA3B876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Маринковић Анђела</w:t>
      </w:r>
    </w:p>
    <w:p w14:paraId="35E86667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Стојановић Ена</w:t>
      </w:r>
    </w:p>
    <w:p w14:paraId="2FAD4799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Лазаревић Сања</w:t>
      </w:r>
    </w:p>
    <w:p w14:paraId="25A08BAE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Радојчић Валентина</w:t>
      </w:r>
    </w:p>
    <w:p w14:paraId="1B1B568C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Савић Јелена</w:t>
      </w:r>
    </w:p>
    <w:p w14:paraId="02D40584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Комљеновић Ивана</w:t>
      </w:r>
    </w:p>
    <w:p w14:paraId="1AE44577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Ковачевић Ивана</w:t>
      </w:r>
    </w:p>
    <w:p w14:paraId="424995AA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Јовановић Сандра</w:t>
      </w:r>
    </w:p>
    <w:p w14:paraId="1BFF646A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Спремо Андреа</w:t>
      </w:r>
    </w:p>
    <w:p w14:paraId="2FBBFF31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Ивановић Николина</w:t>
      </w:r>
    </w:p>
    <w:p w14:paraId="5A39B59E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Еремија Кристина</w:t>
      </w:r>
    </w:p>
    <w:p w14:paraId="72F95ECA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Ребић Драгана</w:t>
      </w:r>
    </w:p>
    <w:p w14:paraId="63B656E7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Ковачевић Маријана</w:t>
      </w:r>
    </w:p>
    <w:p w14:paraId="6530CEEE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Тепић Јелена</w:t>
      </w:r>
    </w:p>
    <w:p w14:paraId="1C7F79B3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Катић Милица</w:t>
      </w:r>
    </w:p>
    <w:p w14:paraId="616C7775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Шешић Јелена</w:t>
      </w:r>
    </w:p>
    <w:p w14:paraId="192F9C85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Мирнић Тамара</w:t>
      </w:r>
    </w:p>
    <w:p w14:paraId="52946C10" w14:textId="77777777" w:rsidR="009E01A1" w:rsidRPr="009E01A1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Илић Милана</w:t>
      </w:r>
    </w:p>
    <w:p w14:paraId="2E794D98" w14:textId="2302822C" w:rsidR="006200CC" w:rsidRDefault="009E01A1" w:rsidP="009E01A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sr-Cyrl-BA"/>
        </w:rPr>
      </w:pPr>
      <w:r w:rsidRPr="009E01A1">
        <w:rPr>
          <w:rFonts w:ascii="Times New Roman" w:hAnsi="Times New Roman" w:cs="Times New Roman"/>
          <w:lang w:val="sr-Cyrl-BA"/>
        </w:rPr>
        <w:t>Сладојевић Ивана</w:t>
      </w:r>
    </w:p>
    <w:p w14:paraId="6E626870" w14:textId="77777777" w:rsidR="009E01A1" w:rsidRPr="009E01A1" w:rsidRDefault="009E01A1" w:rsidP="009E01A1">
      <w:pPr>
        <w:spacing w:after="0"/>
        <w:ind w:left="360"/>
        <w:rPr>
          <w:rFonts w:ascii="Times New Roman" w:hAnsi="Times New Roman" w:cs="Times New Roman"/>
          <w:lang w:val="sr-Cyrl-BA"/>
        </w:rPr>
      </w:pPr>
    </w:p>
    <w:p w14:paraId="34306E7D" w14:textId="2E3C9124" w:rsidR="00AC7502" w:rsidRPr="006200CC" w:rsidRDefault="00AC7502" w:rsidP="00AC7502">
      <w:p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Вјежбе из микробиологије почињу у уторак, 2</w:t>
      </w:r>
      <w:r w:rsidR="009E01A1">
        <w:rPr>
          <w:rFonts w:ascii="Times New Roman" w:hAnsi="Times New Roman" w:cs="Times New Roman"/>
          <w:lang w:val="sr-Cyrl-BA"/>
        </w:rPr>
        <w:t>7</w:t>
      </w:r>
      <w:r w:rsidRPr="006200CC">
        <w:rPr>
          <w:rFonts w:ascii="Times New Roman" w:hAnsi="Times New Roman" w:cs="Times New Roman"/>
          <w:lang w:val="sr-Cyrl-BA"/>
        </w:rPr>
        <w:t>. фебруара 202</w:t>
      </w:r>
      <w:r w:rsidR="009E01A1">
        <w:rPr>
          <w:rFonts w:ascii="Times New Roman" w:hAnsi="Times New Roman" w:cs="Times New Roman"/>
          <w:lang w:val="sr-Cyrl-BA"/>
        </w:rPr>
        <w:t>4</w:t>
      </w:r>
      <w:r w:rsidRPr="006200CC">
        <w:rPr>
          <w:rFonts w:ascii="Times New Roman" w:hAnsi="Times New Roman" w:cs="Times New Roman"/>
          <w:lang w:val="sr-Cyrl-BA"/>
        </w:rPr>
        <w:t>. године према распореду. Студенти на вјежбе треба да понесу бијели мантил, свеску, оловку и дрвене боје.</w:t>
      </w:r>
    </w:p>
    <w:p w14:paraId="0B6A2118" w14:textId="77777777" w:rsidR="004D7486" w:rsidRDefault="004D7486" w:rsidP="004D7486">
      <w:pPr>
        <w:rPr>
          <w:rFonts w:ascii="Times New Roman" w:hAnsi="Times New Roman" w:cs="Times New Roman"/>
          <w:lang w:val="sr-Cyrl-BA"/>
        </w:rPr>
      </w:pPr>
      <w:r w:rsidRPr="006200CC">
        <w:rPr>
          <w:rFonts w:ascii="Times New Roman" w:hAnsi="Times New Roman" w:cs="Times New Roman"/>
          <w:lang w:val="sr-Cyrl-BA"/>
        </w:rPr>
        <w:t>Вјежбе се одржавају у вјежбаони Катедре за микробиологију и имунологију (трећи спрат Медицинског факултета).</w:t>
      </w:r>
    </w:p>
    <w:p w14:paraId="228071CA" w14:textId="320E7ADD" w:rsidR="00A124EF" w:rsidRPr="006200CC" w:rsidRDefault="00A124EF" w:rsidP="004D7486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Теоријска настава из микробиологије почиње у седмици 26. 2.-1. 3. 2024. према распореду који је на сајту факултета.</w:t>
      </w:r>
    </w:p>
    <w:p w14:paraId="410B8CAC" w14:textId="77777777" w:rsidR="00AC7502" w:rsidRPr="006200CC" w:rsidRDefault="00AC7502" w:rsidP="00AC7502">
      <w:pPr>
        <w:rPr>
          <w:rFonts w:ascii="Times New Roman" w:hAnsi="Times New Roman" w:cs="Times New Roman"/>
          <w:lang w:val="sr-Cyrl-BA"/>
        </w:rPr>
      </w:pPr>
    </w:p>
    <w:p w14:paraId="3306F65F" w14:textId="41ACFE0C" w:rsidR="00AC7502" w:rsidRPr="006200CC" w:rsidRDefault="00AC7502" w:rsidP="00AC7502">
      <w:pPr>
        <w:rPr>
          <w:rFonts w:ascii="Times New Roman" w:hAnsi="Times New Roman" w:cs="Times New Roman"/>
          <w:b/>
          <w:bCs/>
          <w:lang w:val="sr-Cyrl-BA"/>
        </w:rPr>
      </w:pPr>
      <w:r w:rsidRPr="006200CC">
        <w:rPr>
          <w:rFonts w:ascii="Times New Roman" w:hAnsi="Times New Roman" w:cs="Times New Roman"/>
          <w:b/>
          <w:bCs/>
          <w:lang w:val="sr-Cyrl-BA"/>
        </w:rPr>
        <w:t>Катедра за микробиологију и имунологију</w:t>
      </w:r>
    </w:p>
    <w:sectPr w:rsidR="00AC7502" w:rsidRPr="00620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A1D8" w14:textId="77777777" w:rsidR="0024687C" w:rsidRDefault="0024687C" w:rsidP="007766F6">
      <w:pPr>
        <w:spacing w:after="0" w:line="240" w:lineRule="auto"/>
      </w:pPr>
      <w:r>
        <w:separator/>
      </w:r>
    </w:p>
  </w:endnote>
  <w:endnote w:type="continuationSeparator" w:id="0">
    <w:p w14:paraId="551836C0" w14:textId="77777777" w:rsidR="0024687C" w:rsidRDefault="0024687C" w:rsidP="0077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5A6D" w14:textId="77777777" w:rsidR="0024687C" w:rsidRDefault="0024687C" w:rsidP="007766F6">
      <w:pPr>
        <w:spacing w:after="0" w:line="240" w:lineRule="auto"/>
      </w:pPr>
      <w:r>
        <w:separator/>
      </w:r>
    </w:p>
  </w:footnote>
  <w:footnote w:type="continuationSeparator" w:id="0">
    <w:p w14:paraId="512E3F65" w14:textId="77777777" w:rsidR="0024687C" w:rsidRDefault="0024687C" w:rsidP="0077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5ADA"/>
    <w:multiLevelType w:val="hybridMultilevel"/>
    <w:tmpl w:val="607275D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92435"/>
    <w:multiLevelType w:val="hybridMultilevel"/>
    <w:tmpl w:val="63B8F1A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E1821"/>
    <w:multiLevelType w:val="hybridMultilevel"/>
    <w:tmpl w:val="ADC28B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07AD2"/>
    <w:multiLevelType w:val="hybridMultilevel"/>
    <w:tmpl w:val="5D76D1C4"/>
    <w:lvl w:ilvl="0" w:tplc="181A000F">
      <w:start w:val="1"/>
      <w:numFmt w:val="decimal"/>
      <w:lvlText w:val="%1."/>
      <w:lvlJc w:val="left"/>
      <w:pPr>
        <w:ind w:left="785" w:hanging="360"/>
      </w:pPr>
    </w:lvl>
    <w:lvl w:ilvl="1" w:tplc="181A0019" w:tentative="1">
      <w:start w:val="1"/>
      <w:numFmt w:val="lowerLetter"/>
      <w:lvlText w:val="%2."/>
      <w:lvlJc w:val="left"/>
      <w:pPr>
        <w:ind w:left="1505" w:hanging="360"/>
      </w:pPr>
    </w:lvl>
    <w:lvl w:ilvl="2" w:tplc="181A001B" w:tentative="1">
      <w:start w:val="1"/>
      <w:numFmt w:val="lowerRoman"/>
      <w:lvlText w:val="%3."/>
      <w:lvlJc w:val="right"/>
      <w:pPr>
        <w:ind w:left="2225" w:hanging="180"/>
      </w:pPr>
    </w:lvl>
    <w:lvl w:ilvl="3" w:tplc="181A000F" w:tentative="1">
      <w:start w:val="1"/>
      <w:numFmt w:val="decimal"/>
      <w:lvlText w:val="%4."/>
      <w:lvlJc w:val="left"/>
      <w:pPr>
        <w:ind w:left="2945" w:hanging="360"/>
      </w:pPr>
    </w:lvl>
    <w:lvl w:ilvl="4" w:tplc="181A0019" w:tentative="1">
      <w:start w:val="1"/>
      <w:numFmt w:val="lowerLetter"/>
      <w:lvlText w:val="%5."/>
      <w:lvlJc w:val="left"/>
      <w:pPr>
        <w:ind w:left="3665" w:hanging="360"/>
      </w:pPr>
    </w:lvl>
    <w:lvl w:ilvl="5" w:tplc="181A001B" w:tentative="1">
      <w:start w:val="1"/>
      <w:numFmt w:val="lowerRoman"/>
      <w:lvlText w:val="%6."/>
      <w:lvlJc w:val="right"/>
      <w:pPr>
        <w:ind w:left="4385" w:hanging="180"/>
      </w:pPr>
    </w:lvl>
    <w:lvl w:ilvl="6" w:tplc="181A000F" w:tentative="1">
      <w:start w:val="1"/>
      <w:numFmt w:val="decimal"/>
      <w:lvlText w:val="%7."/>
      <w:lvlJc w:val="left"/>
      <w:pPr>
        <w:ind w:left="5105" w:hanging="360"/>
      </w:pPr>
    </w:lvl>
    <w:lvl w:ilvl="7" w:tplc="181A0019" w:tentative="1">
      <w:start w:val="1"/>
      <w:numFmt w:val="lowerLetter"/>
      <w:lvlText w:val="%8."/>
      <w:lvlJc w:val="left"/>
      <w:pPr>
        <w:ind w:left="5825" w:hanging="360"/>
      </w:pPr>
    </w:lvl>
    <w:lvl w:ilvl="8" w:tplc="1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78A0120"/>
    <w:multiLevelType w:val="hybridMultilevel"/>
    <w:tmpl w:val="8FAA17F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C608E"/>
    <w:multiLevelType w:val="hybridMultilevel"/>
    <w:tmpl w:val="CA9402D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0776A"/>
    <w:multiLevelType w:val="hybridMultilevel"/>
    <w:tmpl w:val="F870728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13B64"/>
    <w:multiLevelType w:val="hybridMultilevel"/>
    <w:tmpl w:val="0E260F4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23601">
    <w:abstractNumId w:val="2"/>
  </w:num>
  <w:num w:numId="2" w16cid:durableId="697973622">
    <w:abstractNumId w:val="4"/>
  </w:num>
  <w:num w:numId="3" w16cid:durableId="1797289603">
    <w:abstractNumId w:val="5"/>
  </w:num>
  <w:num w:numId="4" w16cid:durableId="510687337">
    <w:abstractNumId w:val="7"/>
  </w:num>
  <w:num w:numId="5" w16cid:durableId="681666915">
    <w:abstractNumId w:val="3"/>
  </w:num>
  <w:num w:numId="6" w16cid:durableId="1206602547">
    <w:abstractNumId w:val="0"/>
  </w:num>
  <w:num w:numId="7" w16cid:durableId="694116909">
    <w:abstractNumId w:val="1"/>
  </w:num>
  <w:num w:numId="8" w16cid:durableId="365374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BF"/>
    <w:rsid w:val="000F3FB1"/>
    <w:rsid w:val="001347D3"/>
    <w:rsid w:val="0024687C"/>
    <w:rsid w:val="0031485E"/>
    <w:rsid w:val="003A66E3"/>
    <w:rsid w:val="004D7486"/>
    <w:rsid w:val="006200CC"/>
    <w:rsid w:val="0067320E"/>
    <w:rsid w:val="007364F1"/>
    <w:rsid w:val="00750E57"/>
    <w:rsid w:val="007766F6"/>
    <w:rsid w:val="00783DA2"/>
    <w:rsid w:val="009E01A1"/>
    <w:rsid w:val="00A124EF"/>
    <w:rsid w:val="00A366F7"/>
    <w:rsid w:val="00AC7502"/>
    <w:rsid w:val="00B67BCA"/>
    <w:rsid w:val="00C745A5"/>
    <w:rsid w:val="00D64F90"/>
    <w:rsid w:val="00F1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6157"/>
  <w15:chartTrackingRefBased/>
  <w15:docId w15:val="{4C464659-2261-4108-AD2D-C244F69E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F6"/>
  </w:style>
  <w:style w:type="paragraph" w:styleId="Footer">
    <w:name w:val="footer"/>
    <w:basedOn w:val="Normal"/>
    <w:link w:val="FooterChar"/>
    <w:uiPriority w:val="99"/>
    <w:unhideWhenUsed/>
    <w:rsid w:val="0077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2023-02-08T14:01:00Z</dcterms:created>
  <dcterms:modified xsi:type="dcterms:W3CDTF">2024-02-20T11:10:00Z</dcterms:modified>
</cp:coreProperties>
</file>