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A9" w:rsidRPr="00803555" w:rsidRDefault="00803555" w:rsidP="00803555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803555">
        <w:rPr>
          <w:rFonts w:ascii="Times New Roman" w:hAnsi="Times New Roman" w:cs="Times New Roman"/>
          <w:b/>
          <w:sz w:val="24"/>
          <w:szCs w:val="24"/>
          <w:lang w:val="sr-Latn-BA"/>
        </w:rPr>
        <w:t>ХЕМАТОЛОГИЈА СА ЛАБОРАТОРИЈСКИМ ТЕХНИКАМА</w:t>
      </w:r>
    </w:p>
    <w:p w:rsidR="00803555" w:rsidRPr="00803555" w:rsidRDefault="004F4F9E" w:rsidP="00803555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РЕЗУЛТАТИ КОЛОКВИЈ 2 (13.1.2025</w:t>
      </w:r>
      <w:r w:rsidR="00803555" w:rsidRPr="00803555">
        <w:rPr>
          <w:rFonts w:ascii="Times New Roman" w:hAnsi="Times New Roman" w:cs="Times New Roman"/>
          <w:b/>
          <w:sz w:val="24"/>
          <w:szCs w:val="24"/>
          <w:lang w:val="sr-Latn-BA"/>
        </w:rPr>
        <w:t>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671"/>
        <w:gridCol w:w="1952"/>
        <w:gridCol w:w="1952"/>
      </w:tblGrid>
      <w:tr w:rsidR="00803555" w:rsidRPr="00803555" w:rsidTr="00803555">
        <w:trPr>
          <w:trHeight w:val="600"/>
          <w:jc w:val="center"/>
        </w:trPr>
        <w:tc>
          <w:tcPr>
            <w:tcW w:w="868" w:type="dxa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Редни број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Презиме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</w:t>
            </w:r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ме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1952" w:type="dxa"/>
            <w:vAlign w:val="center"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Број бодова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Василић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Ања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94/МЛД-Р/2022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Девић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Анастасија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44/МЛД-В/2022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Дугић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Божана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100/МЛД-Р/2022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Кучук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Јована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83/МЛД-Р/2022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Лазић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Сања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88/МЛД-Р/2022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Сашка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65/МЛД-Р/2021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Милошевић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Маја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99/МЛД-Р/2022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Нинковић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Сара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86/МЛД-Р/2022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Пајић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Јована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93/МЛД-Р/2022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Радовановић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Дајана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62/МЛД-Р/2021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Росић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Мија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79/МЛД-Р/2021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  <w:bookmarkStart w:id="0" w:name="_GoBack"/>
            <w:bookmarkEnd w:id="0"/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2671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Шијан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Јелена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91/МЛД-Р/2022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Орозовић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Александра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74/МЛД-Р/2021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Срдић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Милица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71/МЛД-Р/2021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Секулић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Исидора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61/МЛД-Р/2021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</w:tr>
      <w:tr w:rsidR="00803555" w:rsidRPr="00803555" w:rsidTr="00803555">
        <w:trPr>
          <w:trHeight w:val="510"/>
          <w:jc w:val="center"/>
        </w:trPr>
        <w:tc>
          <w:tcPr>
            <w:tcW w:w="868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671" w:type="dxa"/>
            <w:noWrap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Пашић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035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Амир</w:t>
            </w:r>
          </w:p>
        </w:tc>
        <w:tc>
          <w:tcPr>
            <w:tcW w:w="1952" w:type="dxa"/>
            <w:vAlign w:val="center"/>
            <w:hideMark/>
          </w:tcPr>
          <w:p w:rsidR="00803555" w:rsidRPr="00803555" w:rsidRDefault="00803555" w:rsidP="008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5">
              <w:rPr>
                <w:rFonts w:ascii="Times New Roman" w:hAnsi="Times New Roman" w:cs="Times New Roman"/>
                <w:sz w:val="24"/>
                <w:szCs w:val="24"/>
              </w:rPr>
              <w:t>17/МЛД-В/2019</w:t>
            </w:r>
          </w:p>
        </w:tc>
        <w:tc>
          <w:tcPr>
            <w:tcW w:w="1952" w:type="dxa"/>
            <w:vAlign w:val="center"/>
          </w:tcPr>
          <w:p w:rsidR="00803555" w:rsidRPr="004F4F9E" w:rsidRDefault="004F4F9E" w:rsidP="0080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</w:tbl>
    <w:p w:rsidR="00803555" w:rsidRPr="00803555" w:rsidRDefault="00803555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803555" w:rsidRPr="00803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55"/>
    <w:rsid w:val="004F4F9E"/>
    <w:rsid w:val="00803555"/>
    <w:rsid w:val="00B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67D5-B81D-44B6-BF78-29D94A4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Comment</cp:lastModifiedBy>
  <cp:revision>2</cp:revision>
  <dcterms:created xsi:type="dcterms:W3CDTF">2025-01-13T16:42:00Z</dcterms:created>
  <dcterms:modified xsi:type="dcterms:W3CDTF">2025-01-13T16:42:00Z</dcterms:modified>
</cp:coreProperties>
</file>